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A4642D" w:rsidRPr="0021287B" w14:paraId="62466463" w14:textId="77777777" w:rsidTr="00A419CA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0E3480F7" w14:textId="77777777" w:rsidR="00A4642D" w:rsidRPr="00553635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0F444E4A" w14:textId="77777777" w:rsidR="00A4642D" w:rsidRPr="00553635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  <w:r w:rsidRPr="00553635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INTERESSENSBEKUNDUNG ZUR TEILNAHME AN DER MARKTRECHERCHE:</w:t>
            </w:r>
          </w:p>
          <w:p w14:paraId="15686CD0" w14:textId="590C2BEF" w:rsidR="00A4642D" w:rsidRPr="00553635" w:rsidRDefault="0021287B" w:rsidP="00A4642D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  <w:r w:rsidRPr="00553635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 xml:space="preserve">FORMATIERUNG </w:t>
            </w:r>
            <w:r w:rsidR="00A6682D" w:rsidRPr="00553635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 xml:space="preserve">UND DRUCKVORBEREITUNG </w:t>
            </w:r>
            <w:r w:rsidRPr="00553635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 xml:space="preserve">DER STUDIEN DES WIFO </w:t>
            </w:r>
          </w:p>
          <w:p w14:paraId="62233616" w14:textId="77777777" w:rsidR="00A4642D" w:rsidRPr="00553635" w:rsidRDefault="00A4642D" w:rsidP="00A419CA">
            <w:pPr>
              <w:widowControl w:val="0"/>
              <w:suppressAutoHyphens/>
              <w:spacing w:line="360" w:lineRule="auto"/>
              <w:jc w:val="both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BDED19D" w14:textId="77777777" w:rsidR="00A4642D" w:rsidRPr="00553635" w:rsidRDefault="00A4642D" w:rsidP="00A419CA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2E1C7C42" w14:textId="77777777" w:rsidR="00A4642D" w:rsidRPr="00553635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15D7AC26" w14:textId="77777777" w:rsidR="00A4642D" w:rsidRPr="00553635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it-IT"/>
              </w:rPr>
            </w:pPr>
            <w:r w:rsidRPr="00553635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it-IT"/>
              </w:rPr>
              <w:t>MANIFESTAZIONE DI INTERESSE ALLA PARTECIPAZIONE ALL’INDAGINE DI MERCATO:</w:t>
            </w:r>
          </w:p>
          <w:p w14:paraId="5F448244" w14:textId="6827CF08" w:rsidR="00A4642D" w:rsidRPr="00553635" w:rsidRDefault="0021287B" w:rsidP="002128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t-IT"/>
              </w:rPr>
            </w:pPr>
            <w:r w:rsidRPr="00553635">
              <w:rPr>
                <w:rFonts w:ascii="Arial Narrow" w:hAnsi="Arial Narrow" w:cs="Arial"/>
                <w:b/>
                <w:bCs/>
                <w:sz w:val="22"/>
                <w:szCs w:val="22"/>
                <w:lang w:val="it-IT"/>
              </w:rPr>
              <w:t xml:space="preserve">FORMATTAZIONE </w:t>
            </w:r>
            <w:r w:rsidR="00A6682D" w:rsidRPr="00553635">
              <w:rPr>
                <w:rFonts w:ascii="Arial Narrow" w:hAnsi="Arial Narrow" w:cs="Arial"/>
                <w:b/>
                <w:bCs/>
                <w:sz w:val="22"/>
                <w:szCs w:val="22"/>
                <w:lang w:val="it-IT"/>
              </w:rPr>
              <w:t>E PREPARAZIONE PER LA STAMPA</w:t>
            </w:r>
            <w:r w:rsidR="00A6682D" w:rsidRPr="00553635">
              <w:rPr>
                <w:rFonts w:ascii="Arial Narrow" w:hAnsi="Arial Narrow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553635">
              <w:rPr>
                <w:rFonts w:ascii="Arial Narrow" w:hAnsi="Arial Narrow" w:cs="Arial"/>
                <w:b/>
                <w:bCs/>
                <w:sz w:val="22"/>
                <w:szCs w:val="22"/>
                <w:lang w:val="it-IT"/>
              </w:rPr>
              <w:t>DEGLI STUDI DELL’IRE</w:t>
            </w:r>
            <w:bookmarkStart w:id="0" w:name="_GoBack"/>
            <w:bookmarkEnd w:id="0"/>
          </w:p>
        </w:tc>
      </w:tr>
      <w:tr w:rsidR="00A4642D" w:rsidRPr="0021287B" w14:paraId="531E44A8" w14:textId="77777777" w:rsidTr="00A419CA">
        <w:tc>
          <w:tcPr>
            <w:tcW w:w="4395" w:type="dxa"/>
          </w:tcPr>
          <w:p w14:paraId="3320538F" w14:textId="77777777" w:rsidR="00373BC0" w:rsidRPr="00BE1DE8" w:rsidRDefault="00373BC0" w:rsidP="00A419CA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pPr>
          </w:p>
          <w:p w14:paraId="41860334" w14:textId="6B5B92EC" w:rsidR="00A4642D" w:rsidRPr="00A4642D" w:rsidRDefault="00A4642D" w:rsidP="00A419CA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Der /die Unterfertigte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" w:name="Testo8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1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</w:t>
            </w:r>
          </w:p>
          <w:p w14:paraId="4D35C88B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bCs/>
                <w:iCs/>
                <w:noProof w:val="0"/>
                <w:sz w:val="22"/>
                <w:szCs w:val="22"/>
                <w:lang w:val="de-DE" w:eastAsia="it-IT"/>
              </w:rPr>
              <w:t>Steuernummer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2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</w:t>
            </w:r>
          </w:p>
          <w:p w14:paraId="235B507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geboren in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 (Provinz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 am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12BBD01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wohnhaft in der Gemeinde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PLZ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 Provinz (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5FE90E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Anschrift, usw.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120AAB78" w14:textId="198DCC00" w:rsid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in seiner Eigenschaft als:</w:t>
            </w:r>
          </w:p>
          <w:p w14:paraId="6FD7DDA2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3E60D1A0" w14:textId="2CED31FF" w:rsidR="00A4642D" w:rsidRPr="00BE1DE8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553635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553635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  <w:t>der/</w:t>
            </w:r>
            <w:proofErr w:type="gramStart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die gesetzliche Vertreter</w:t>
            </w:r>
            <w:proofErr w:type="gramEnd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(in) /Inhaber(in) von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22A3D3AA" w14:textId="77777777" w:rsidR="0059355B" w:rsidRPr="00A4642D" w:rsidRDefault="0059355B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2356B615" w14:textId="01FBD3F0" w:rsidR="00A4642D" w:rsidRPr="00BE1DE8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553635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553635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  <w:t xml:space="preserve">der/die General-/Sonderbevollmächtigte/r von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34FE53FD" w14:textId="77777777" w:rsidR="0059355B" w:rsidRPr="00A4642D" w:rsidRDefault="0059355B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50941034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553635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553635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</w:r>
            <w:r w:rsidRPr="00A4642D">
              <w:rPr>
                <w:rFonts w:ascii="Arial Narrow" w:hAnsi="Arial Narrow" w:cs="Arial"/>
                <w:bCs/>
                <w:noProof w:val="0"/>
                <w:sz w:val="22"/>
                <w:szCs w:val="22"/>
                <w:lang w:val="de-DE" w:eastAsia="ar-SA"/>
              </w:rPr>
              <w:t xml:space="preserve">anderes (spezifizieren)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5B3E8D28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09BA1173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proofErr w:type="spellStart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MwSt</w:t>
            </w:r>
            <w:proofErr w:type="spellEnd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-Nr.: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423C1B0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Steuernummer: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16E6BD5B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mit Rechtssitz in der Gemeinde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PLZ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 Provinz (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2CFB1AA9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Anschrift, usw.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383A8DA0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E-Mail-Adresse: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395810DC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Zertifizierte E-Mail-Adresse (PEC):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28BAAA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Telefonnummer: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797A1B8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</w:pPr>
          </w:p>
          <w:p w14:paraId="5C7F691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  <w:t xml:space="preserve">ist sich im Sinne des L.G. vom 22. Oktober 1993 Nr. 17 der strafrechtlichen Haftung bei unwahren Aussagen und der entsprechenden strafrechtlichen Sanktionen gemäß Art. 76 DPR 445/2000 bewusst und </w:t>
            </w:r>
          </w:p>
          <w:p w14:paraId="1EF000E9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85FA4C9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844B5EB" w14:textId="77777777" w:rsidR="00373BC0" w:rsidRPr="00BE1DE8" w:rsidRDefault="00373BC0" w:rsidP="00A419CA">
            <w:pPr>
              <w:pStyle w:val="Stile1"/>
              <w:spacing w:line="240" w:lineRule="exact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  <w:p w14:paraId="0841B16D" w14:textId="7A32571C" w:rsidR="00A4642D" w:rsidRPr="00A4642D" w:rsidRDefault="00A4642D" w:rsidP="00A419CA">
            <w:pPr>
              <w:pStyle w:val="Stile1"/>
              <w:spacing w:line="240" w:lineRule="exact"/>
              <w:rPr>
                <w:rFonts w:ascii="Arial Narrow" w:hAnsi="Arial Narrow" w:cs="Arial"/>
                <w:sz w:val="22"/>
                <w:szCs w:val="22"/>
              </w:rPr>
            </w:pPr>
            <w:r w:rsidRPr="00A4642D">
              <w:rPr>
                <w:rFonts w:ascii="Arial Narrow" w:hAnsi="Arial Narrow" w:cs="Arial"/>
                <w:sz w:val="22"/>
                <w:szCs w:val="22"/>
              </w:rPr>
              <w:t xml:space="preserve">Il/la sottoscritto/a </w:t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sz w:val="22"/>
                <w:szCs w:val="22"/>
              </w:rPr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t>,</w:t>
            </w:r>
          </w:p>
          <w:p w14:paraId="5B40668E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C.F.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</w:t>
            </w:r>
          </w:p>
          <w:p w14:paraId="50AB4C1F" w14:textId="10AB8089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nato/a a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(prov.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 il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E6EBE78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569428BD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residente nel Comune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</w:t>
            </w:r>
            <w:smartTag w:uri="urn:schemas-microsoft-com:office:smarttags" w:element="stockticker">
              <w:r w:rsidRPr="00A4642D">
                <w:rPr>
                  <w:rFonts w:ascii="Arial Narrow" w:hAnsi="Arial Narrow"/>
                  <w:sz w:val="22"/>
                  <w:szCs w:val="22"/>
                  <w:lang w:val="it-IT"/>
                </w:rPr>
                <w:t>CAP</w:t>
              </w:r>
            </w:smartTag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 prov. (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CEBAE95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via/piazza, ecc.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48954E63" w14:textId="2C4773DB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in qualità di:</w:t>
            </w:r>
          </w:p>
          <w:p w14:paraId="4C34624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2ED1803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553635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553635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legale rappresentante/titolare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7CBF0214" w14:textId="1BE8D46D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E2A16F7" w14:textId="77777777" w:rsidR="0059355B" w:rsidRPr="00A4642D" w:rsidRDefault="0059355B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6BFB50C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553635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553635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procuratore generale/speciale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439169E5" w14:textId="3FBFD281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CFB715C" w14:textId="77777777" w:rsidR="0059355B" w:rsidRPr="00A4642D" w:rsidRDefault="0059355B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C985C8B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553635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553635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altro (specificare)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3C231EFB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A685EE6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Partita IVA: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10D5D9F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Codice Fiscale: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78CD5BD9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con sede legale nel Comune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</w:t>
            </w:r>
            <w:smartTag w:uri="urn:schemas-microsoft-com:office:smarttags" w:element="stockticker">
              <w:r w:rsidRPr="00A4642D">
                <w:rPr>
                  <w:rFonts w:ascii="Arial Narrow" w:hAnsi="Arial Narrow"/>
                  <w:sz w:val="22"/>
                  <w:szCs w:val="22"/>
                  <w:lang w:val="it-IT"/>
                </w:rPr>
                <w:t>CAP</w:t>
              </w:r>
            </w:smartTag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 prov. (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794991C9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Via/Piazza, ecc.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66ABE70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Indirizzo e-mail: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8189041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Indirizzo di posta elettronica certificata (PEC):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162BE9F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Numero telefono: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bookmarkEnd w:id="3"/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21017C8B" w14:textId="77777777" w:rsidR="00A4642D" w:rsidRPr="00A4642D" w:rsidRDefault="00A4642D" w:rsidP="00A419CA">
            <w:pPr>
              <w:pStyle w:val="NormaleWeb"/>
              <w:spacing w:before="0" w:after="0" w:line="240" w:lineRule="exact"/>
              <w:rPr>
                <w:rFonts w:ascii="Arial Narrow" w:hAnsi="Arial Narrow" w:cs="Arial"/>
                <w:sz w:val="22"/>
                <w:szCs w:val="22"/>
              </w:rPr>
            </w:pPr>
          </w:p>
          <w:p w14:paraId="5113ADD2" w14:textId="77777777" w:rsidR="00A4642D" w:rsidRPr="00A4642D" w:rsidRDefault="00A4642D" w:rsidP="00A419CA">
            <w:pPr>
              <w:pStyle w:val="NormaleWeb"/>
              <w:spacing w:before="0" w:after="0" w:line="240" w:lineRule="exact"/>
              <w:rPr>
                <w:rFonts w:ascii="Arial Narrow" w:hAnsi="Arial Narrow" w:cs="Arial"/>
                <w:sz w:val="22"/>
                <w:szCs w:val="22"/>
              </w:rPr>
            </w:pPr>
            <w:r w:rsidRPr="00A4642D">
              <w:rPr>
                <w:rFonts w:ascii="Arial Narrow" w:hAnsi="Arial Narrow" w:cs="Arial"/>
                <w:sz w:val="22"/>
                <w:szCs w:val="22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B003C82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A4642D" w:rsidRPr="00713814" w14:paraId="30E36155" w14:textId="77777777" w:rsidTr="00A419CA">
        <w:tc>
          <w:tcPr>
            <w:tcW w:w="4395" w:type="dxa"/>
          </w:tcPr>
          <w:p w14:paraId="4B3CBD91" w14:textId="77777777" w:rsidR="00A4642D" w:rsidRPr="00A4642D" w:rsidRDefault="00A4642D" w:rsidP="00A419C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  <w:r w:rsidRPr="00A4642D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74414A06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07C1CD08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  <w:t>DICHIARA</w:t>
            </w:r>
          </w:p>
        </w:tc>
      </w:tr>
      <w:tr w:rsidR="00A4642D" w:rsidRPr="00713814" w14:paraId="7EEB7B4C" w14:textId="77777777" w:rsidTr="00A419CA">
        <w:tc>
          <w:tcPr>
            <w:tcW w:w="4395" w:type="dxa"/>
          </w:tcPr>
          <w:p w14:paraId="1E19C0EA" w14:textId="77777777" w:rsidR="00A4642D" w:rsidRPr="00A4642D" w:rsidRDefault="00A4642D" w:rsidP="00A419C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</w:p>
        </w:tc>
        <w:tc>
          <w:tcPr>
            <w:tcW w:w="850" w:type="dxa"/>
          </w:tcPr>
          <w:p w14:paraId="5D0A8BFA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8A8CDC8" w14:textId="77777777" w:rsidR="00A4642D" w:rsidRPr="00A4642D" w:rsidRDefault="00A4642D" w:rsidP="00A419CA">
            <w:pPr>
              <w:pStyle w:val="Defaul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</w:tr>
      <w:tr w:rsidR="00A4642D" w:rsidRPr="002C2A42" w14:paraId="779881E4" w14:textId="77777777" w:rsidTr="00A419CA">
        <w:tc>
          <w:tcPr>
            <w:tcW w:w="4395" w:type="dxa"/>
          </w:tcPr>
          <w:p w14:paraId="2AE60660" w14:textId="1AB37CC3" w:rsidR="00A4642D" w:rsidRPr="008A7DF8" w:rsidRDefault="00A4642D" w:rsidP="008A7DF8">
            <w:pPr>
              <w:pStyle w:val="Rientrocorpodeltesto21"/>
              <w:spacing w:after="0" w:line="240" w:lineRule="exact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de-DE"/>
              </w:rPr>
            </w:pP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an der Marktrecherche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, eingeleitet vom Institut für Wirtschaftsförderung 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zum </w:t>
            </w:r>
            <w:r w:rsidR="008A7DF8" w:rsidRPr="00A6682D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Zweck der Direktvergabe </w:t>
            </w:r>
            <w:r w:rsidR="00D30449" w:rsidRPr="00A6682D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für die Formatierung </w:t>
            </w:r>
            <w:r w:rsidR="00A6682D" w:rsidRPr="00A6682D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und Druckvorbereitung </w:t>
            </w:r>
            <w:r w:rsidR="00D30449" w:rsidRPr="00A6682D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der Studien des WIFO </w:t>
            </w:r>
            <w:r w:rsidRPr="00A6682D">
              <w:rPr>
                <w:rFonts w:ascii="Arial Narrow" w:hAnsi="Arial Narrow"/>
                <w:bCs/>
                <w:sz w:val="22"/>
                <w:szCs w:val="22"/>
                <w:lang w:val="de-DE"/>
              </w:rPr>
              <w:t>teilnehmen zu</w:t>
            </w: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wollen und erklärt, die Voraussetzungen, welche im Art. 3 der Bekanntmachung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Prot. Nr.</w:t>
            </w: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</w:t>
            </w:r>
            <w:r w:rsidR="008A7DF8" w:rsidRPr="00A4642D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="008A7DF8" w:rsidRPr="00BE1DE8">
              <w:rPr>
                <w:rFonts w:ascii="Arial Narrow" w:hAnsi="Arial Narrow"/>
                <w:sz w:val="22"/>
                <w:szCs w:val="22"/>
                <w:highlight w:val="yellow"/>
                <w:lang w:val="de-DE"/>
              </w:rPr>
              <w:instrText xml:space="preserve"> FORMTEXT </w:instrText>
            </w:r>
            <w:r w:rsidR="008A7DF8" w:rsidRPr="00A4642D">
              <w:rPr>
                <w:rFonts w:ascii="Arial Narrow" w:hAnsi="Arial Narrow"/>
                <w:sz w:val="22"/>
                <w:szCs w:val="22"/>
                <w:highlight w:val="yellow"/>
              </w:rPr>
            </w:r>
            <w:r w:rsidR="008A7DF8" w:rsidRPr="00A4642D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separate"/>
            </w:r>
            <w:r w:rsidR="008A7DF8"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="008A7DF8"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="008A7DF8"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="008A7DF8"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="008A7DF8"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="008A7DF8" w:rsidRPr="00A4642D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end"/>
            </w: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vom </w:t>
            </w:r>
            <w:r w:rsidR="008A7DF8" w:rsidRPr="00A4642D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="008A7DF8" w:rsidRPr="00D30449">
              <w:rPr>
                <w:rFonts w:ascii="Arial Narrow" w:hAnsi="Arial Narrow"/>
                <w:sz w:val="22"/>
                <w:szCs w:val="22"/>
                <w:highlight w:val="yellow"/>
                <w:lang w:val="de-DE"/>
              </w:rPr>
              <w:instrText xml:space="preserve"> FORMTEXT </w:instrText>
            </w:r>
            <w:r w:rsidR="008A7DF8" w:rsidRPr="00A4642D">
              <w:rPr>
                <w:rFonts w:ascii="Arial Narrow" w:hAnsi="Arial Narrow"/>
                <w:sz w:val="22"/>
                <w:szCs w:val="22"/>
                <w:highlight w:val="yellow"/>
              </w:rPr>
            </w:r>
            <w:r w:rsidR="008A7DF8" w:rsidRPr="00A4642D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separate"/>
            </w:r>
            <w:r w:rsidR="008A7DF8"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="008A7DF8"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="008A7DF8"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="008A7DF8"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="008A7DF8"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="008A7DF8" w:rsidRPr="00A4642D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end"/>
            </w: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zur Kenntnis zu nehmen.</w:t>
            </w:r>
          </w:p>
        </w:tc>
        <w:tc>
          <w:tcPr>
            <w:tcW w:w="850" w:type="dxa"/>
          </w:tcPr>
          <w:p w14:paraId="558F5CC7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7E71834" w14:textId="15A707D8" w:rsidR="00A4642D" w:rsidRPr="002C2A42" w:rsidRDefault="00A4642D" w:rsidP="00A4642D">
            <w:pPr>
              <w:pStyle w:val="Rientrocorpodeltesto21"/>
              <w:spacing w:after="0" w:line="240" w:lineRule="exact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it-IT"/>
              </w:rPr>
            </w:pPr>
            <w:r w:rsidRPr="00BE1DE8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di voler partecipare all’indagine di mercato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promossa </w:t>
            </w:r>
            <w:r w:rsidR="008A7DF8" w:rsidRPr="00BE1DE8">
              <w:rPr>
                <w:rFonts w:ascii="Arial Narrow" w:hAnsi="Arial Narrow"/>
                <w:sz w:val="22"/>
                <w:szCs w:val="22"/>
                <w:lang w:val="it-IT"/>
              </w:rPr>
              <w:t xml:space="preserve">dell’Istituto per la promozione dello sviluppo </w:t>
            </w:r>
            <w:r w:rsidR="008A7DF8" w:rsidRPr="00A6682D">
              <w:rPr>
                <w:rFonts w:ascii="Arial Narrow" w:hAnsi="Arial Narrow"/>
                <w:sz w:val="22"/>
                <w:szCs w:val="22"/>
                <w:lang w:val="it-IT"/>
              </w:rPr>
              <w:t xml:space="preserve">economico, </w:t>
            </w:r>
            <w:r w:rsidRPr="00A6682D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finalizzata all’affidamento diretto </w:t>
            </w:r>
            <w:r w:rsidR="002C2A42" w:rsidRPr="00A6682D">
              <w:rPr>
                <w:rFonts w:ascii="Arial Narrow" w:hAnsi="Arial Narrow"/>
                <w:sz w:val="22"/>
                <w:szCs w:val="22"/>
                <w:lang w:val="it-IT"/>
              </w:rPr>
              <w:t>per la formattazione</w:t>
            </w:r>
            <w:r w:rsidR="00A6682D" w:rsidRPr="00A6682D">
              <w:rPr>
                <w:rFonts w:ascii="Arial Narrow" w:hAnsi="Arial Narrow"/>
                <w:sz w:val="22"/>
                <w:szCs w:val="22"/>
                <w:lang w:val="it-IT"/>
              </w:rPr>
              <w:t xml:space="preserve"> e </w:t>
            </w:r>
            <w:r w:rsidR="00A6682D" w:rsidRPr="00A6682D">
              <w:rPr>
                <w:rFonts w:ascii="Arial Narrow" w:hAnsi="Arial Narrow"/>
                <w:sz w:val="22"/>
                <w:szCs w:val="22"/>
                <w:lang w:val="it-IT"/>
              </w:rPr>
              <w:t xml:space="preserve">preparazione della stampa </w:t>
            </w:r>
            <w:r w:rsidR="002C2A42" w:rsidRPr="00A6682D">
              <w:rPr>
                <w:rFonts w:ascii="Arial Narrow" w:hAnsi="Arial Narrow"/>
                <w:sz w:val="22"/>
                <w:szCs w:val="22"/>
                <w:lang w:val="it-IT"/>
              </w:rPr>
              <w:t xml:space="preserve">degli studi dell’IRE </w:t>
            </w:r>
            <w:r w:rsidR="008A7DF8" w:rsidRPr="00A6682D">
              <w:rPr>
                <w:rFonts w:ascii="Arial Narrow" w:hAnsi="Arial Narrow"/>
                <w:sz w:val="22"/>
                <w:szCs w:val="22"/>
                <w:lang w:val="it-IT"/>
              </w:rPr>
              <w:t>e</w:t>
            </w:r>
            <w:r w:rsidR="008A7DF8" w:rsidRPr="00BE1DE8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BE1DE8">
              <w:rPr>
                <w:rFonts w:ascii="Arial Narrow" w:hAnsi="Arial Narrow"/>
                <w:bCs/>
                <w:sz w:val="22"/>
                <w:szCs w:val="22"/>
                <w:lang w:val="it-IT"/>
              </w:rPr>
              <w:t>di prendere atto dei requisiti richiesti all’art. 3 del</w:t>
            </w:r>
            <w:r w:rsidR="00A6682D">
              <w:rPr>
                <w:rFonts w:ascii="Arial Narrow" w:hAnsi="Arial Narrow"/>
                <w:bCs/>
                <w:sz w:val="22"/>
                <w:szCs w:val="22"/>
                <w:lang w:val="it-IT"/>
              </w:rPr>
              <w:t>l’</w:t>
            </w:r>
            <w:r w:rsidRPr="00BE1DE8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avviso di indagine di mercato </w:t>
            </w:r>
            <w:r w:rsidRPr="00A4642D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prot. n. </w:t>
            </w:r>
            <w:r w:rsidRPr="00A4642D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BE1DE8">
              <w:rPr>
                <w:rFonts w:ascii="Arial Narrow" w:hAnsi="Arial Narrow"/>
                <w:sz w:val="22"/>
                <w:szCs w:val="22"/>
                <w:highlight w:val="yellow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highlight w:val="yellow"/>
              </w:rPr>
            </w:r>
            <w:r w:rsidRPr="00A4642D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end"/>
            </w:r>
            <w:proofErr w:type="spellStart"/>
            <w:r w:rsidRPr="002C2A42">
              <w:rPr>
                <w:rFonts w:ascii="Arial Narrow" w:hAnsi="Arial Narrow"/>
                <w:bCs/>
                <w:sz w:val="22"/>
                <w:szCs w:val="22"/>
                <w:lang w:val="it-IT"/>
              </w:rPr>
              <w:t>dd</w:t>
            </w:r>
            <w:proofErr w:type="spellEnd"/>
            <w:r w:rsidRPr="002C2A42">
              <w:rPr>
                <w:rFonts w:ascii="Arial Narrow" w:hAnsi="Arial Narrow"/>
                <w:bCs/>
                <w:sz w:val="22"/>
                <w:szCs w:val="22"/>
                <w:lang w:val="it-IT"/>
              </w:rPr>
              <w:t>.</w:t>
            </w:r>
            <w:r w:rsidRPr="002C2A42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A4642D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2C2A42">
              <w:rPr>
                <w:rFonts w:ascii="Arial Narrow" w:hAnsi="Arial Narrow"/>
                <w:sz w:val="22"/>
                <w:szCs w:val="22"/>
                <w:highlight w:val="yellow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highlight w:val="yellow"/>
              </w:rPr>
            </w:r>
            <w:r w:rsidRPr="00A4642D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highlight w:val="yellow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highlight w:val="yellow"/>
              </w:rPr>
              <w:fldChar w:fldCharType="end"/>
            </w:r>
            <w:r w:rsidRPr="002C2A42">
              <w:rPr>
                <w:rFonts w:ascii="Arial Narrow" w:hAnsi="Arial Narrow"/>
                <w:sz w:val="22"/>
                <w:szCs w:val="22"/>
                <w:lang w:val="it-IT"/>
              </w:rPr>
              <w:t>.</w:t>
            </w:r>
          </w:p>
        </w:tc>
      </w:tr>
      <w:tr w:rsidR="00A4642D" w:rsidRPr="002C2A42" w14:paraId="571B417B" w14:textId="77777777" w:rsidTr="00A419CA">
        <w:tc>
          <w:tcPr>
            <w:tcW w:w="4395" w:type="dxa"/>
          </w:tcPr>
          <w:p w14:paraId="30BC0389" w14:textId="77777777" w:rsidR="00A4642D" w:rsidRPr="00A4642D" w:rsidRDefault="00A4642D" w:rsidP="00A419CA">
            <w:pPr>
              <w:pStyle w:val="sche3"/>
              <w:tabs>
                <w:tab w:val="left" w:pos="426"/>
              </w:tabs>
              <w:spacing w:line="240" w:lineRule="exact"/>
              <w:rPr>
                <w:rFonts w:ascii="Arial Narrow" w:hAnsi="Arial Narrow"/>
                <w:strike/>
                <w:sz w:val="22"/>
                <w:szCs w:val="22"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37E0746A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trike/>
                <w:sz w:val="22"/>
                <w:szCs w:val="22"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38DED196" w14:textId="77777777" w:rsidR="00A4642D" w:rsidRPr="00A4642D" w:rsidRDefault="00A4642D" w:rsidP="00A419CA">
            <w:pPr>
              <w:pStyle w:val="Default"/>
              <w:ind w:right="57"/>
              <w:jc w:val="both"/>
              <w:rPr>
                <w:rFonts w:ascii="Arial Narrow" w:hAnsi="Arial Narrow" w:cs="Arial"/>
                <w:strike/>
                <w:color w:val="auto"/>
                <w:sz w:val="22"/>
                <w:szCs w:val="22"/>
              </w:rPr>
            </w:pPr>
          </w:p>
        </w:tc>
      </w:tr>
      <w:tr w:rsidR="00A4642D" w:rsidRPr="00713814" w14:paraId="685C0BDF" w14:textId="77777777" w:rsidTr="00A419CA">
        <w:tc>
          <w:tcPr>
            <w:tcW w:w="4395" w:type="dxa"/>
          </w:tcPr>
          <w:p w14:paraId="4BABEB4B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de-DE"/>
              </w:rPr>
              <w:t>Der gesetzliche Vertreter / der Bevollmächtigte</w:t>
            </w:r>
          </w:p>
          <w:p w14:paraId="1D6E6D65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</w:p>
          <w:p w14:paraId="30678AAB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center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0F3F86D5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13246283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Il legale rappresentante / il procuratore</w:t>
            </w:r>
          </w:p>
          <w:p w14:paraId="75E3F9DA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</w:p>
          <w:p w14:paraId="45F51E3A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(sottoscritto con firma digitale)</w:t>
            </w:r>
          </w:p>
          <w:p w14:paraId="67955EA0" w14:textId="77777777" w:rsidR="00A4642D" w:rsidRPr="00A4642D" w:rsidRDefault="00A4642D" w:rsidP="00A419CA">
            <w:pPr>
              <w:pStyle w:val="Defaul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</w:tr>
    </w:tbl>
    <w:p w14:paraId="3D466F76" w14:textId="77777777" w:rsidR="00B33887" w:rsidRDefault="00B33887"/>
    <w:sectPr w:rsidR="00B338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EB"/>
    <w:rsid w:val="000D4160"/>
    <w:rsid w:val="0021287B"/>
    <w:rsid w:val="002C2A42"/>
    <w:rsid w:val="002E6AEB"/>
    <w:rsid w:val="00373BC0"/>
    <w:rsid w:val="00553635"/>
    <w:rsid w:val="0059355B"/>
    <w:rsid w:val="008A7DF8"/>
    <w:rsid w:val="00A4642D"/>
    <w:rsid w:val="00A6682D"/>
    <w:rsid w:val="00B33887"/>
    <w:rsid w:val="00BE1DE8"/>
    <w:rsid w:val="00D30449"/>
    <w:rsid w:val="00E1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E404B7F"/>
  <w15:chartTrackingRefBased/>
  <w15:docId w15:val="{D04477C3-077A-4F9E-AA99-16622928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42D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A464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character" w:customStyle="1" w:styleId="DefaultChar">
    <w:name w:val="Default Char"/>
    <w:link w:val="Default"/>
    <w:rsid w:val="00A4642D"/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A4642D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A4642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Normale"/>
    <w:rsid w:val="00A4642D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A4642D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A4642D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7CharCarattere">
    <w:name w:val="Carattere7 Char Carattere"/>
    <w:basedOn w:val="Normale"/>
    <w:rsid w:val="00A4642D"/>
    <w:pPr>
      <w:spacing w:after="160" w:line="240" w:lineRule="exact"/>
    </w:pPr>
    <w:rPr>
      <w:rFonts w:ascii="Tahoma" w:hAnsi="Tahoma" w:cs="Tahoma"/>
      <w:noProof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8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82D"/>
    <w:rPr>
      <w:rFonts w:ascii="Segoe UI" w:eastAsia="Times New Roman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Crepaz Martha</dc:creator>
  <cp:keywords/>
  <dc:description/>
  <cp:lastModifiedBy>Froetscher Denise</cp:lastModifiedBy>
  <cp:revision>12</cp:revision>
  <cp:lastPrinted>2020-10-08T09:11:00Z</cp:lastPrinted>
  <dcterms:created xsi:type="dcterms:W3CDTF">2020-10-08T08:38:00Z</dcterms:created>
  <dcterms:modified xsi:type="dcterms:W3CDTF">2021-01-20T14:04:00Z</dcterms:modified>
</cp:coreProperties>
</file>